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4F" w:rsidRDefault="0016137B" w:rsidP="0016137B">
      <w:pPr>
        <w:pStyle w:val="Title"/>
      </w:pPr>
      <w:r>
        <w:t>Spaghetti brug</w:t>
      </w:r>
    </w:p>
    <w:p w:rsidR="0016137B" w:rsidRDefault="0016137B" w:rsidP="0016137B">
      <w:r>
        <w:t xml:space="preserve">Meester Kees gaat met zijn klas een spaghetti brug maken. Jullie gaan dezelfde spaghetti brug maken als de leerlingen van meester Kees. </w:t>
      </w:r>
    </w:p>
    <w:p w:rsidR="0016137B" w:rsidRDefault="0016137B" w:rsidP="0016137B"/>
    <w:p w:rsidR="0016137B" w:rsidRDefault="0016137B" w:rsidP="0016137B">
      <w:r>
        <w:t xml:space="preserve">Jullie gaan </w:t>
      </w:r>
      <w:r w:rsidR="002E58C1">
        <w:t>alle drie een spaghetti brug maken.</w:t>
      </w:r>
    </w:p>
    <w:p w:rsidR="0016137B" w:rsidRDefault="0016137B" w:rsidP="0016137B">
      <w:r>
        <w:t>Wat zijn de regels en wat mag je allemaal gebruiken?</w:t>
      </w:r>
    </w:p>
    <w:p w:rsidR="0016137B" w:rsidRDefault="002E58C1" w:rsidP="0016137B">
      <w:pPr>
        <w:pStyle w:val="ListParagraph"/>
        <w:numPr>
          <w:ilvl w:val="0"/>
          <w:numId w:val="1"/>
        </w:numPr>
      </w:pPr>
      <w:r>
        <w:t>2 pakken spaghetti.</w:t>
      </w:r>
    </w:p>
    <w:p w:rsidR="0016137B" w:rsidRDefault="0016137B" w:rsidP="0016137B">
      <w:pPr>
        <w:pStyle w:val="ListParagraph"/>
        <w:numPr>
          <w:ilvl w:val="0"/>
          <w:numId w:val="1"/>
        </w:numPr>
      </w:pPr>
      <w:r>
        <w:t>De brug mag maximaal 6 centimeter breed zijn.</w:t>
      </w:r>
    </w:p>
    <w:p w:rsidR="0016137B" w:rsidRDefault="0016137B" w:rsidP="0016137B">
      <w:pPr>
        <w:pStyle w:val="ListParagraph"/>
        <w:numPr>
          <w:ilvl w:val="0"/>
          <w:numId w:val="1"/>
        </w:numPr>
      </w:pPr>
      <w:r>
        <w:t>De brug mag maximaal 2 overspanningen hebben (wat je in het filmpje gezien hebt)</w:t>
      </w:r>
    </w:p>
    <w:p w:rsidR="0016137B" w:rsidRDefault="0016137B" w:rsidP="0016137B">
      <w:pPr>
        <w:pStyle w:val="ListParagraph"/>
        <w:numPr>
          <w:ilvl w:val="0"/>
          <w:numId w:val="1"/>
        </w:numPr>
      </w:pPr>
      <w:r>
        <w:t>Onder de brug moet een boot kunnen varen met een mast van 10 centimeter.</w:t>
      </w:r>
    </w:p>
    <w:p w:rsidR="0016137B" w:rsidRDefault="0016137B" w:rsidP="0016137B">
      <w:pPr>
        <w:pStyle w:val="ListParagraph"/>
        <w:numPr>
          <w:ilvl w:val="0"/>
          <w:numId w:val="1"/>
        </w:numPr>
      </w:pPr>
      <w:r>
        <w:t>De brug moet 100 gram kunnen dragen.</w:t>
      </w:r>
    </w:p>
    <w:p w:rsidR="0016137B" w:rsidRDefault="0016137B" w:rsidP="0016137B">
      <w:pPr>
        <w:pStyle w:val="ListParagraph"/>
        <w:numPr>
          <w:ilvl w:val="0"/>
          <w:numId w:val="1"/>
        </w:numPr>
      </w:pPr>
      <w:r>
        <w:t>Je mag geen plakband of lijmpistool gebruiken verder alles wat je kunt bedenken.</w:t>
      </w:r>
    </w:p>
    <w:p w:rsidR="0016137B" w:rsidRDefault="0016137B" w:rsidP="0016137B"/>
    <w:p w:rsidR="0016137B" w:rsidRDefault="0016137B" w:rsidP="0016137B">
      <w:r>
        <w:t>Hoe ga je de brug maken?</w:t>
      </w:r>
    </w:p>
    <w:p w:rsidR="0016137B" w:rsidRDefault="0016137B" w:rsidP="0016137B">
      <w:pPr>
        <w:pStyle w:val="ListParagraph"/>
        <w:numPr>
          <w:ilvl w:val="0"/>
          <w:numId w:val="1"/>
        </w:numPr>
      </w:pPr>
      <w:r>
        <w:t xml:space="preserve">Eerst </w:t>
      </w:r>
      <w:r w:rsidR="002E58C1">
        <w:t>ga je bedenken hoe je</w:t>
      </w:r>
      <w:r>
        <w:t xml:space="preserve"> brug eruit komt te zien.</w:t>
      </w:r>
    </w:p>
    <w:p w:rsidR="0016137B" w:rsidRDefault="0016137B" w:rsidP="0016137B">
      <w:pPr>
        <w:pStyle w:val="ListParagraph"/>
        <w:numPr>
          <w:ilvl w:val="0"/>
          <w:numId w:val="1"/>
        </w:numPr>
      </w:pPr>
      <w:r>
        <w:t xml:space="preserve">Dit ga je eerst </w:t>
      </w:r>
      <w:r w:rsidR="002E58C1">
        <w:t>tekenen. Schrijf alles wat je denkt te gaan gebruiken erbij!!!</w:t>
      </w:r>
    </w:p>
    <w:p w:rsidR="002E58C1" w:rsidRDefault="00BC4CB0" w:rsidP="0016137B">
      <w:pPr>
        <w:pStyle w:val="ListParagraph"/>
        <w:numPr>
          <w:ilvl w:val="0"/>
          <w:numId w:val="1"/>
        </w:numPr>
      </w:pPr>
      <w:r>
        <w:t xml:space="preserve">Op zoek </w:t>
      </w:r>
      <w:r w:rsidR="002E58C1">
        <w:t>naar</w:t>
      </w:r>
      <w:r>
        <w:t xml:space="preserve"> de juiste</w:t>
      </w:r>
      <w:r w:rsidR="002E58C1">
        <w:t xml:space="preserve"> materialen.</w:t>
      </w:r>
    </w:p>
    <w:p w:rsidR="002E58C1" w:rsidRDefault="002E58C1" w:rsidP="0016137B">
      <w:pPr>
        <w:pStyle w:val="ListParagraph"/>
        <w:numPr>
          <w:ilvl w:val="0"/>
          <w:numId w:val="1"/>
        </w:numPr>
      </w:pPr>
      <w:r>
        <w:t>Bouwen maar.</w:t>
      </w:r>
    </w:p>
    <w:p w:rsidR="002E58C1" w:rsidRDefault="002E58C1" w:rsidP="002E58C1"/>
    <w:p w:rsidR="002E58C1" w:rsidRDefault="002E58C1" w:rsidP="002E58C1">
      <w:r>
        <w:t>Je hebt twee keer om aan deze opdracht te werken. Denk je na les 1 ik heb thuis nog speciale touwtjes waarmee ik het nog beter kan maken dan mag je dit Altijd meenemen!</w:t>
      </w:r>
    </w:p>
    <w:p w:rsidR="002E58C1" w:rsidRDefault="002E58C1" w:rsidP="002E58C1"/>
    <w:p w:rsidR="002E58C1" w:rsidRDefault="002E58C1" w:rsidP="002E58C1">
      <w:r>
        <w:t>Succes!</w:t>
      </w:r>
    </w:p>
    <w:p w:rsidR="002E58C1" w:rsidRDefault="002E58C1" w:rsidP="002E58C1">
      <w:pPr>
        <w:rPr>
          <w:i/>
        </w:rPr>
      </w:pPr>
      <w:bookmarkStart w:id="0" w:name="_GoBack"/>
      <w:bookmarkEnd w:id="0"/>
    </w:p>
    <w:p w:rsidR="002E58C1" w:rsidRDefault="002E58C1" w:rsidP="002E58C1">
      <w:pPr>
        <w:rPr>
          <w:i/>
        </w:rPr>
      </w:pPr>
    </w:p>
    <w:p w:rsidR="002E58C1" w:rsidRDefault="002E58C1" w:rsidP="002E58C1">
      <w:pPr>
        <w:rPr>
          <w:i/>
        </w:rPr>
      </w:pPr>
    </w:p>
    <w:p w:rsidR="002E58C1" w:rsidRDefault="002E58C1" w:rsidP="002E58C1">
      <w:pPr>
        <w:rPr>
          <w:i/>
        </w:rPr>
      </w:pPr>
    </w:p>
    <w:p w:rsidR="002E58C1" w:rsidRPr="002E58C1" w:rsidRDefault="002E58C1" w:rsidP="002E58C1"/>
    <w:p w:rsidR="002E58C1" w:rsidRPr="002E58C1" w:rsidRDefault="002E58C1" w:rsidP="002E58C1">
      <w:r>
        <w:rPr>
          <w:noProof/>
        </w:rPr>
        <w:drawing>
          <wp:anchor distT="0" distB="0" distL="114300" distR="114300" simplePos="0" relativeHeight="251660288" behindDoc="0" locked="0" layoutInCell="1" allowOverlap="1" wp14:anchorId="773AE450" wp14:editId="2955C893">
            <wp:simplePos x="0" y="0"/>
            <wp:positionH relativeFrom="column">
              <wp:posOffset>3696970</wp:posOffset>
            </wp:positionH>
            <wp:positionV relativeFrom="paragraph">
              <wp:posOffset>27305</wp:posOffset>
            </wp:positionV>
            <wp:extent cx="1439545" cy="1439545"/>
            <wp:effectExtent l="0" t="0" r="825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F5905D" wp14:editId="76B03472">
            <wp:simplePos x="0" y="0"/>
            <wp:positionH relativeFrom="column">
              <wp:posOffset>2299970</wp:posOffset>
            </wp:positionH>
            <wp:positionV relativeFrom="paragraph">
              <wp:posOffset>27305</wp:posOffset>
            </wp:positionV>
            <wp:extent cx="502920" cy="1439545"/>
            <wp:effectExtent l="0" t="0" r="0" b="8255"/>
            <wp:wrapSquare wrapText="bothSides"/>
            <wp:docPr id="6" name="Picture 6" descr="http://4.bp.blogspot.com/_b1JqZf-olEU/SBb4q_5wXoI/AAAAAAAAA5E/xqH-hjknPmg/s400/spaghet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http://4.bp.blogspot.com/_b1JqZf-olEU/SBb4q_5wXoI/AAAAAAAAA5E/xqH-hjknPmg/s400/spaghetti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0D8F27F" wp14:editId="7DDBE05A">
            <wp:simplePos x="0" y="0"/>
            <wp:positionH relativeFrom="column">
              <wp:posOffset>1270</wp:posOffset>
            </wp:positionH>
            <wp:positionV relativeFrom="paragraph">
              <wp:posOffset>14605</wp:posOffset>
            </wp:positionV>
            <wp:extent cx="1244600" cy="1435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59"/>
                    <a:stretch/>
                  </pic:blipFill>
                  <pic:spPr bwMode="auto">
                    <a:xfrm>
                      <a:off x="0" y="0"/>
                      <a:ext cx="12446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2E58C1" w:rsidRPr="002E58C1" w:rsidSect="0016137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04" w:rsidRDefault="00120D04" w:rsidP="0016137B">
      <w:pPr>
        <w:spacing w:line="240" w:lineRule="auto"/>
      </w:pPr>
      <w:r>
        <w:separator/>
      </w:r>
    </w:p>
  </w:endnote>
  <w:endnote w:type="continuationSeparator" w:id="0">
    <w:p w:rsidR="00120D04" w:rsidRDefault="00120D04" w:rsidP="00161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04" w:rsidRDefault="00120D04" w:rsidP="0016137B">
      <w:pPr>
        <w:spacing w:line="240" w:lineRule="auto"/>
      </w:pPr>
      <w:r>
        <w:separator/>
      </w:r>
    </w:p>
  </w:footnote>
  <w:footnote w:type="continuationSeparator" w:id="0">
    <w:p w:rsidR="00120D04" w:rsidRDefault="00120D04" w:rsidP="001613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2BF"/>
    <w:multiLevelType w:val="hybridMultilevel"/>
    <w:tmpl w:val="662053B6"/>
    <w:lvl w:ilvl="0" w:tplc="B31CBE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7B"/>
    <w:rsid w:val="00120D04"/>
    <w:rsid w:val="0014008F"/>
    <w:rsid w:val="0016137B"/>
    <w:rsid w:val="002E58C1"/>
    <w:rsid w:val="00A02F4F"/>
    <w:rsid w:val="00A174C9"/>
    <w:rsid w:val="00BC4CB0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137B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37B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13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8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137B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37B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13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8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Kootstra</dc:creator>
  <cp:lastModifiedBy>Kootstra</cp:lastModifiedBy>
  <cp:revision>2</cp:revision>
  <dcterms:created xsi:type="dcterms:W3CDTF">2013-10-28T13:47:00Z</dcterms:created>
  <dcterms:modified xsi:type="dcterms:W3CDTF">2013-10-28T13:47:00Z</dcterms:modified>
</cp:coreProperties>
</file>